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замещающих муниципальные должности,</w:t>
      </w:r>
      <w:r w:rsidR="00AC2DE6">
        <w:rPr>
          <w:b/>
          <w:bCs/>
        </w:rPr>
        <w:t xml:space="preserve"> </w:t>
      </w:r>
      <w:r>
        <w:rPr>
          <w:b/>
          <w:bCs/>
        </w:rPr>
        <w:t xml:space="preserve">а также супруг (супругов) и несовершеннолетних детей  на официальном сайте муниципального образования Марьевский  сельсовет </w:t>
      </w:r>
    </w:p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Сакмарского района Оренбургской области</w:t>
      </w:r>
    </w:p>
    <w:p w:rsidR="00A35060" w:rsidRDefault="00A35060" w:rsidP="00A35060">
      <w:pPr>
        <w:jc w:val="center"/>
      </w:pPr>
      <w:r>
        <w:rPr>
          <w:b/>
          <w:bCs/>
        </w:rPr>
        <w:t>с 01 января 201</w:t>
      </w:r>
      <w:r w:rsidR="008F4696">
        <w:rPr>
          <w:b/>
          <w:bCs/>
        </w:rPr>
        <w:t>7</w:t>
      </w:r>
      <w:r>
        <w:rPr>
          <w:b/>
          <w:bCs/>
        </w:rPr>
        <w:t xml:space="preserve"> года по 31 декабря 201</w:t>
      </w:r>
      <w:r w:rsidR="008F4696">
        <w:rPr>
          <w:b/>
          <w:bCs/>
        </w:rPr>
        <w:t>7</w:t>
      </w:r>
      <w:r>
        <w:rPr>
          <w:b/>
          <w:bCs/>
        </w:rPr>
        <w:t xml:space="preserve"> года </w:t>
      </w:r>
    </w:p>
    <w:tbl>
      <w:tblPr>
        <w:tblW w:w="165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60"/>
        <w:gridCol w:w="1419"/>
        <w:gridCol w:w="1559"/>
        <w:gridCol w:w="1559"/>
        <w:gridCol w:w="993"/>
        <w:gridCol w:w="992"/>
        <w:gridCol w:w="992"/>
        <w:gridCol w:w="709"/>
        <w:gridCol w:w="992"/>
        <w:gridCol w:w="1985"/>
        <w:gridCol w:w="1134"/>
        <w:gridCol w:w="2127"/>
      </w:tblGrid>
      <w:tr w:rsidR="00A35060" w:rsidTr="00A35060">
        <w:trPr>
          <w:trHeight w:val="42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Деклариро</w:t>
            </w:r>
            <w:proofErr w:type="spellEnd"/>
            <w:r>
              <w:rPr>
                <w:sz w:val="18"/>
                <w:szCs w:val="18"/>
              </w:rPr>
              <w:t>-ванный годовой доход</w:t>
            </w:r>
            <w:r>
              <w:rPr>
                <w:rStyle w:val="a4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35060" w:rsidTr="00A35060">
        <w:trPr>
          <w:trHeight w:val="4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пло-щадь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пло-щадь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</w:tr>
      <w:tr w:rsidR="00A35060" w:rsidTr="000572C9">
        <w:trPr>
          <w:trHeight w:val="14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Аветисян А.В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682AB0" w:rsidP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682AB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682AB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5060" w:rsidTr="00A35060">
        <w:trPr>
          <w:trHeight w:val="43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</w:t>
            </w:r>
            <w:r w:rsidR="00682AB0">
              <w:rPr>
                <w:rStyle w:val="a3"/>
                <w:b w:val="0"/>
                <w:bCs w:val="0"/>
                <w:sz w:val="18"/>
                <w:szCs w:val="18"/>
              </w:rPr>
              <w:t>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7534653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722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80769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A35060" w:rsidTr="00A35060">
        <w:trPr>
          <w:trHeight w:val="26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</w:t>
            </w:r>
            <w:r w:rsidR="00682AB0">
              <w:rPr>
                <w:rStyle w:val="a3"/>
                <w:b w:val="0"/>
                <w:bCs w:val="0"/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 w:rsidP="00682AB0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14683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  <w:p w:rsidR="00A35060" w:rsidRDefault="00A3506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</w:tr>
      <w:tr w:rsidR="00682AB0" w:rsidTr="00AC2DE6">
        <w:trPr>
          <w:trHeight w:val="4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</w:tr>
      <w:tr w:rsidR="00A35060" w:rsidTr="00A35060">
        <w:trPr>
          <w:trHeight w:val="4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A35060" w:rsidRDefault="00A35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E422B" w:rsidTr="00101BDB">
        <w:trPr>
          <w:trHeight w:val="7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B" w:rsidRDefault="001E422B">
            <w:pPr>
              <w:rPr>
                <w:sz w:val="18"/>
                <w:szCs w:val="18"/>
              </w:rPr>
            </w:pPr>
          </w:p>
        </w:tc>
        <w:tc>
          <w:tcPr>
            <w:tcW w:w="160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1E422B">
            <w:pPr>
              <w:rPr>
                <w:sz w:val="18"/>
                <w:szCs w:val="18"/>
              </w:rPr>
            </w:pPr>
          </w:p>
        </w:tc>
      </w:tr>
      <w:tr w:rsidR="001E422B" w:rsidTr="001E422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8F469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E422B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7048D2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Дехканова В.В.</w:t>
            </w:r>
            <w:r w:rsidR="001E42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352BF4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квартира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AD09C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  <w:r w:rsidR="001E422B">
              <w:rPr>
                <w:rStyle w:val="a3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35,2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AD09CB" w:rsidP="008F4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8F469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1E42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8F469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AD09CB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8F4696" w:rsidP="00AD09C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9CB" w:rsidRPr="00AD09CB" w:rsidRDefault="00AD09CB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-211540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</w:tr>
      <w:tr w:rsidR="00AD09CB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6" w:rsidRDefault="008F4696" w:rsidP="008F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8C75F9" w:rsidRDefault="008F4696" w:rsidP="008F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3B3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3B36C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3B36C5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</w:tr>
      <w:tr w:rsidR="001E422B" w:rsidTr="001E422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8F469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E422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9317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Жигулина И.С.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1E422B" w:rsidRDefault="001E422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8C75F9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>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Долевая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 xml:space="preserve"> 4/937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12181000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Pr="003B36C5" w:rsidRDefault="003B36C5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both"/>
              <w:rPr>
                <w:sz w:val="18"/>
                <w:szCs w:val="18"/>
              </w:rPr>
            </w:pPr>
          </w:p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Долевая 13/937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2C5FE7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  <w:lang w:val="en-US"/>
              </w:rPr>
              <w:t>1218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5F9" w:rsidRDefault="008C75F9" w:rsidP="008C75F9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8C75F9">
              <w:rPr>
                <w:sz w:val="18"/>
                <w:szCs w:val="18"/>
                <w:lang w:val="en-US"/>
              </w:rPr>
              <w:t xml:space="preserve"> 4*4</w:t>
            </w:r>
          </w:p>
          <w:p w:rsidR="008C75F9" w:rsidRPr="008C75F9" w:rsidRDefault="008C75F9" w:rsidP="008C75F9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3B36C5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396942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C5FE7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Pr="002C5FE7" w:rsidRDefault="002C5FE7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3B36C5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Поздняков С.В.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2264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6C5" w:rsidRPr="00B33D7C" w:rsidRDefault="003B36C5" w:rsidP="00B33D7C">
            <w:pPr>
              <w:pStyle w:val="a5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 I30</w:t>
            </w:r>
          </w:p>
          <w:p w:rsidR="003B36C5" w:rsidRPr="00B33D7C" w:rsidRDefault="003B36C5" w:rsidP="00B33D7C">
            <w:pPr>
              <w:pStyle w:val="a5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Снегоход </w:t>
            </w:r>
            <w:r>
              <w:rPr>
                <w:sz w:val="18"/>
                <w:szCs w:val="18"/>
                <w:lang w:val="en-US"/>
              </w:rPr>
              <w:t>DINGO T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3B36C5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3B36C5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3B36C5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8F4696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Стройкина М.И.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9180569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99C" w:rsidRPr="009A699C" w:rsidRDefault="009A699C" w:rsidP="009A699C">
            <w:pPr>
              <w:pStyle w:val="a5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3B36C5" w:rsidP="003B3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Pr="008F4696" w:rsidRDefault="008F4696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P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Ткачева Г.Н.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собственность</w:t>
            </w:r>
            <w:r w:rsidR="007B1968">
              <w:rPr>
                <w:rStyle w:val="a3"/>
                <w:b w:val="0"/>
                <w:bCs w:val="0"/>
                <w:sz w:val="18"/>
                <w:szCs w:val="18"/>
              </w:rPr>
              <w:t xml:space="preserve"> (4/710 )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9180569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7B1968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собственность</w:t>
            </w:r>
            <w:r w:rsidR="007B1968">
              <w:rPr>
                <w:rStyle w:val="a3"/>
                <w:b w:val="0"/>
                <w:bCs w:val="0"/>
                <w:sz w:val="18"/>
                <w:szCs w:val="18"/>
              </w:rPr>
              <w:t xml:space="preserve"> (13/710)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9180569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A699C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  <w:p w:rsidR="007B1968" w:rsidRPr="009A699C" w:rsidRDefault="007B1968" w:rsidP="009A699C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7B1968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Pr="009A699C" w:rsidRDefault="008F4696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Шаронин  С.А.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227350">
            <w:pPr>
              <w:pStyle w:val="a5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ВАЗ- 211540</w:t>
            </w:r>
          </w:p>
          <w:p w:rsidR="00227350" w:rsidRPr="00227350" w:rsidRDefault="00227350" w:rsidP="00227350">
            <w:pPr>
              <w:pStyle w:val="a5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7B1968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8/584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12325750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7B1968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A35E43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A35E43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A35E43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A35E43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5456B9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8F4696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Шумиллина</w:t>
            </w:r>
            <w:proofErr w:type="spellEnd"/>
            <w:r>
              <w:rPr>
                <w:sz w:val="18"/>
                <w:szCs w:val="18"/>
              </w:rPr>
              <w:t xml:space="preserve"> Т.Ф.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Общедолевая 13/937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12181000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A35E43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5456B9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5456B9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A35E43" w:rsidP="00A35E43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</w:t>
            </w:r>
            <w:r w:rsidR="005456B9">
              <w:rPr>
                <w:rStyle w:val="a3"/>
                <w:b w:val="0"/>
                <w:bCs w:val="0"/>
                <w:sz w:val="18"/>
                <w:szCs w:val="18"/>
              </w:rPr>
              <w:t>бщедолевая</w:t>
            </w: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 (4/937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12181000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A35E43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346351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5060" w:rsidRDefault="00A35060" w:rsidP="00A35060">
      <w:bookmarkStart w:id="0" w:name="_GoBack"/>
      <w:bookmarkEnd w:id="0"/>
    </w:p>
    <w:sectPr w:rsidR="00A35060" w:rsidSect="00A35060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E59"/>
    <w:multiLevelType w:val="hybridMultilevel"/>
    <w:tmpl w:val="82C4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050D"/>
    <w:multiLevelType w:val="hybridMultilevel"/>
    <w:tmpl w:val="B78E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04D6"/>
    <w:multiLevelType w:val="hybridMultilevel"/>
    <w:tmpl w:val="B914E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2C19"/>
    <w:multiLevelType w:val="hybridMultilevel"/>
    <w:tmpl w:val="4A063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45E07"/>
    <w:multiLevelType w:val="hybridMultilevel"/>
    <w:tmpl w:val="4A760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3A1"/>
    <w:multiLevelType w:val="hybridMultilevel"/>
    <w:tmpl w:val="DBB4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F9"/>
    <w:rsid w:val="001E422B"/>
    <w:rsid w:val="00227350"/>
    <w:rsid w:val="002C5FE7"/>
    <w:rsid w:val="00352BF4"/>
    <w:rsid w:val="00394A2E"/>
    <w:rsid w:val="003B36C5"/>
    <w:rsid w:val="005456B9"/>
    <w:rsid w:val="00682AB0"/>
    <w:rsid w:val="007048D2"/>
    <w:rsid w:val="007229BF"/>
    <w:rsid w:val="007B1968"/>
    <w:rsid w:val="008C18F9"/>
    <w:rsid w:val="008C75F9"/>
    <w:rsid w:val="008F4696"/>
    <w:rsid w:val="009A699C"/>
    <w:rsid w:val="00A35060"/>
    <w:rsid w:val="00A35E43"/>
    <w:rsid w:val="00AC2DE6"/>
    <w:rsid w:val="00AD09CB"/>
    <w:rsid w:val="00B33D7C"/>
    <w:rsid w:val="00B83D64"/>
    <w:rsid w:val="00D63E8A"/>
    <w:rsid w:val="00E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5060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A35060"/>
    <w:rPr>
      <w:vertAlign w:val="superscript"/>
    </w:rPr>
  </w:style>
  <w:style w:type="paragraph" w:styleId="a5">
    <w:name w:val="List Paragraph"/>
    <w:basedOn w:val="a"/>
    <w:uiPriority w:val="34"/>
    <w:qFormat/>
    <w:rsid w:val="008C7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5060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A35060"/>
    <w:rPr>
      <w:vertAlign w:val="superscript"/>
    </w:rPr>
  </w:style>
  <w:style w:type="paragraph" w:styleId="a5">
    <w:name w:val="List Paragraph"/>
    <w:basedOn w:val="a"/>
    <w:uiPriority w:val="34"/>
    <w:qFormat/>
    <w:rsid w:val="008C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admbuh</cp:lastModifiedBy>
  <cp:revision>2</cp:revision>
  <dcterms:created xsi:type="dcterms:W3CDTF">2018-06-06T11:19:00Z</dcterms:created>
  <dcterms:modified xsi:type="dcterms:W3CDTF">2018-06-06T11:19:00Z</dcterms:modified>
</cp:coreProperties>
</file>